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Махачк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Махачка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